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This field provides font size in 1/10 point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Users can embark on an engaging exploration of the 256 character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Call SetTextJustification(hdc,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The 2D character array lines is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r w:rsidRPr="0003264B">
        <w:rPr>
          <w:color w:val="9933FF"/>
        </w:rPr>
        <w:t xml:space="preserve">SetMapMode(hdc,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r w:rsidRPr="0003264B">
        <w:rPr>
          <w:color w:val="9933FF"/>
        </w:rPr>
        <w:t xml:space="preserve">SetWindowExtEx(hdc,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r w:rsidRPr="0003264B">
        <w:rPr>
          <w:color w:val="9933FF"/>
        </w:rPr>
        <w:t xml:space="preserve">SetViewportExtEx(hdc,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r w:rsidRPr="0003264B">
        <w:rPr>
          <w:color w:val="9933FF"/>
        </w:rPr>
        <w:t xml:space="preserve">SetWindowOrgEx(hdc,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r w:rsidRPr="00B2772D">
        <w:rPr>
          <w:color w:val="0000FF"/>
        </w:rPr>
        <w:t xml:space="preserve">MoveToEx(hdc,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r w:rsidRPr="00385C99">
        <w:rPr>
          <w:color w:val="0000FF"/>
        </w:rPr>
        <w:t xml:space="preserve">RestoreDC(hdc,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using SetTextJustification(hdc,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This adds a closing line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The loop concludes upon receiving a WM_QUIT message. The program returns the value stored in msg.wParam,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2AB3A143" w:rsidR="006462E3" w:rsidRDefault="006462E3" w:rsidP="008761A1"/>
    <w:p w14:paraId="483E4EE5" w14:textId="196592F1" w:rsidR="006462E3" w:rsidRDefault="006462E3" w:rsidP="008761A1"/>
    <w:p w14:paraId="68C2E2AB" w14:textId="177EA007" w:rsidR="006462E3" w:rsidRDefault="006462E3" w:rsidP="008761A1"/>
    <w:p w14:paraId="6FCDE137" w14:textId="4845EF6B" w:rsidR="006462E3" w:rsidRDefault="006462E3" w:rsidP="008761A1"/>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5DD076BC" w14:textId="2167F825" w:rsidR="006462E3" w:rsidRDefault="006462E3" w:rsidP="008761A1"/>
    <w:p w14:paraId="2CA761DC" w14:textId="2C61F42A" w:rsidR="006462E3" w:rsidRDefault="006462E3"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1"/>
  </w:num>
  <w:num w:numId="3">
    <w:abstractNumId w:val="51"/>
  </w:num>
  <w:num w:numId="4">
    <w:abstractNumId w:val="7"/>
  </w:num>
  <w:num w:numId="5">
    <w:abstractNumId w:val="39"/>
  </w:num>
  <w:num w:numId="6">
    <w:abstractNumId w:val="58"/>
  </w:num>
  <w:num w:numId="7">
    <w:abstractNumId w:val="65"/>
  </w:num>
  <w:num w:numId="8">
    <w:abstractNumId w:val="26"/>
  </w:num>
  <w:num w:numId="9">
    <w:abstractNumId w:val="53"/>
  </w:num>
  <w:num w:numId="10">
    <w:abstractNumId w:val="40"/>
  </w:num>
  <w:num w:numId="11">
    <w:abstractNumId w:val="15"/>
  </w:num>
  <w:num w:numId="12">
    <w:abstractNumId w:val="75"/>
  </w:num>
  <w:num w:numId="13">
    <w:abstractNumId w:val="34"/>
  </w:num>
  <w:num w:numId="14">
    <w:abstractNumId w:val="61"/>
  </w:num>
  <w:num w:numId="15">
    <w:abstractNumId w:val="35"/>
  </w:num>
  <w:num w:numId="16">
    <w:abstractNumId w:val="0"/>
  </w:num>
  <w:num w:numId="17">
    <w:abstractNumId w:val="67"/>
  </w:num>
  <w:num w:numId="18">
    <w:abstractNumId w:val="43"/>
  </w:num>
  <w:num w:numId="19">
    <w:abstractNumId w:val="74"/>
  </w:num>
  <w:num w:numId="20">
    <w:abstractNumId w:val="36"/>
  </w:num>
  <w:num w:numId="21">
    <w:abstractNumId w:val="78"/>
  </w:num>
  <w:num w:numId="22">
    <w:abstractNumId w:val="55"/>
  </w:num>
  <w:num w:numId="23">
    <w:abstractNumId w:val="50"/>
  </w:num>
  <w:num w:numId="24">
    <w:abstractNumId w:val="6"/>
  </w:num>
  <w:num w:numId="25">
    <w:abstractNumId w:val="5"/>
  </w:num>
  <w:num w:numId="26">
    <w:abstractNumId w:val="17"/>
  </w:num>
  <w:num w:numId="27">
    <w:abstractNumId w:val="48"/>
  </w:num>
  <w:num w:numId="28">
    <w:abstractNumId w:val="24"/>
  </w:num>
  <w:num w:numId="29">
    <w:abstractNumId w:val="63"/>
  </w:num>
  <w:num w:numId="30">
    <w:abstractNumId w:val="49"/>
  </w:num>
  <w:num w:numId="31">
    <w:abstractNumId w:val="77"/>
  </w:num>
  <w:num w:numId="32">
    <w:abstractNumId w:val="33"/>
  </w:num>
  <w:num w:numId="33">
    <w:abstractNumId w:val="25"/>
  </w:num>
  <w:num w:numId="34">
    <w:abstractNumId w:val="54"/>
  </w:num>
  <w:num w:numId="35">
    <w:abstractNumId w:val="9"/>
  </w:num>
  <w:num w:numId="36">
    <w:abstractNumId w:val="3"/>
  </w:num>
  <w:num w:numId="37">
    <w:abstractNumId w:val="62"/>
  </w:num>
  <w:num w:numId="38">
    <w:abstractNumId w:val="59"/>
  </w:num>
  <w:num w:numId="39">
    <w:abstractNumId w:val="46"/>
  </w:num>
  <w:num w:numId="40">
    <w:abstractNumId w:val="31"/>
  </w:num>
  <w:num w:numId="41">
    <w:abstractNumId w:val="68"/>
  </w:num>
  <w:num w:numId="42">
    <w:abstractNumId w:val="76"/>
  </w:num>
  <w:num w:numId="43">
    <w:abstractNumId w:val="73"/>
  </w:num>
  <w:num w:numId="44">
    <w:abstractNumId w:val="38"/>
  </w:num>
  <w:num w:numId="45">
    <w:abstractNumId w:val="27"/>
  </w:num>
  <w:num w:numId="46">
    <w:abstractNumId w:val="18"/>
  </w:num>
  <w:num w:numId="47">
    <w:abstractNumId w:val="45"/>
  </w:num>
  <w:num w:numId="48">
    <w:abstractNumId w:val="83"/>
  </w:num>
  <w:num w:numId="49">
    <w:abstractNumId w:val="14"/>
  </w:num>
  <w:num w:numId="50">
    <w:abstractNumId w:val="47"/>
  </w:num>
  <w:num w:numId="51">
    <w:abstractNumId w:val="12"/>
  </w:num>
  <w:num w:numId="52">
    <w:abstractNumId w:val="70"/>
  </w:num>
  <w:num w:numId="53">
    <w:abstractNumId w:val="81"/>
  </w:num>
  <w:num w:numId="54">
    <w:abstractNumId w:val="23"/>
  </w:num>
  <w:num w:numId="55">
    <w:abstractNumId w:val="44"/>
  </w:num>
  <w:num w:numId="56">
    <w:abstractNumId w:val="22"/>
  </w:num>
  <w:num w:numId="57">
    <w:abstractNumId w:val="8"/>
  </w:num>
  <w:num w:numId="58">
    <w:abstractNumId w:val="20"/>
  </w:num>
  <w:num w:numId="59">
    <w:abstractNumId w:val="29"/>
  </w:num>
  <w:num w:numId="60">
    <w:abstractNumId w:val="16"/>
  </w:num>
  <w:num w:numId="61">
    <w:abstractNumId w:val="82"/>
  </w:num>
  <w:num w:numId="62">
    <w:abstractNumId w:val="21"/>
  </w:num>
  <w:num w:numId="63">
    <w:abstractNumId w:val="11"/>
  </w:num>
  <w:num w:numId="64">
    <w:abstractNumId w:val="30"/>
  </w:num>
  <w:num w:numId="65">
    <w:abstractNumId w:val="79"/>
  </w:num>
  <w:num w:numId="66">
    <w:abstractNumId w:val="19"/>
  </w:num>
  <w:num w:numId="67">
    <w:abstractNumId w:val="32"/>
  </w:num>
  <w:num w:numId="68">
    <w:abstractNumId w:val="2"/>
  </w:num>
  <w:num w:numId="69">
    <w:abstractNumId w:val="37"/>
  </w:num>
  <w:num w:numId="70">
    <w:abstractNumId w:val="72"/>
  </w:num>
  <w:num w:numId="71">
    <w:abstractNumId w:val="57"/>
  </w:num>
  <w:num w:numId="72">
    <w:abstractNumId w:val="69"/>
  </w:num>
  <w:num w:numId="73">
    <w:abstractNumId w:val="84"/>
  </w:num>
  <w:num w:numId="74">
    <w:abstractNumId w:val="4"/>
  </w:num>
  <w:num w:numId="75">
    <w:abstractNumId w:val="52"/>
  </w:num>
  <w:num w:numId="76">
    <w:abstractNumId w:val="64"/>
  </w:num>
  <w:num w:numId="77">
    <w:abstractNumId w:val="42"/>
  </w:num>
  <w:num w:numId="78">
    <w:abstractNumId w:val="13"/>
  </w:num>
  <w:num w:numId="79">
    <w:abstractNumId w:val="56"/>
  </w:num>
  <w:num w:numId="80">
    <w:abstractNumId w:val="80"/>
  </w:num>
  <w:num w:numId="81">
    <w:abstractNumId w:val="10"/>
  </w:num>
  <w:num w:numId="82">
    <w:abstractNumId w:val="60"/>
  </w:num>
  <w:num w:numId="83">
    <w:abstractNumId w:val="41"/>
  </w:num>
  <w:num w:numId="84">
    <w:abstractNumId w:val="28"/>
  </w:num>
  <w:num w:numId="85">
    <w:abstractNumId w:val="7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64B"/>
    <w:rsid w:val="00032770"/>
    <w:rsid w:val="00032E5E"/>
    <w:rsid w:val="00032FA8"/>
    <w:rsid w:val="00034717"/>
    <w:rsid w:val="00034AC4"/>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7258"/>
    <w:rsid w:val="000A7FDE"/>
    <w:rsid w:val="000B0B2F"/>
    <w:rsid w:val="000B1FD9"/>
    <w:rsid w:val="000B2270"/>
    <w:rsid w:val="000B3249"/>
    <w:rsid w:val="000C0B64"/>
    <w:rsid w:val="000C0C3B"/>
    <w:rsid w:val="000C13BD"/>
    <w:rsid w:val="000C3EC4"/>
    <w:rsid w:val="000C4CD4"/>
    <w:rsid w:val="000C5A42"/>
    <w:rsid w:val="000C6467"/>
    <w:rsid w:val="000D74AC"/>
    <w:rsid w:val="000D7B5A"/>
    <w:rsid w:val="000E35A7"/>
    <w:rsid w:val="000E7528"/>
    <w:rsid w:val="000E76E6"/>
    <w:rsid w:val="000F09B4"/>
    <w:rsid w:val="000F5DE3"/>
    <w:rsid w:val="000F6A3F"/>
    <w:rsid w:val="000F77ED"/>
    <w:rsid w:val="000F7860"/>
    <w:rsid w:val="000F7A9B"/>
    <w:rsid w:val="000F7B1F"/>
    <w:rsid w:val="00101E3D"/>
    <w:rsid w:val="00102C74"/>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EF2"/>
    <w:rsid w:val="002075AF"/>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49AA"/>
    <w:rsid w:val="002C5A2E"/>
    <w:rsid w:val="002C7053"/>
    <w:rsid w:val="002D20EF"/>
    <w:rsid w:val="002D6D61"/>
    <w:rsid w:val="002D76C4"/>
    <w:rsid w:val="002D79B1"/>
    <w:rsid w:val="002E1024"/>
    <w:rsid w:val="002E2947"/>
    <w:rsid w:val="002E4A25"/>
    <w:rsid w:val="002E5B0D"/>
    <w:rsid w:val="002E640B"/>
    <w:rsid w:val="002E6DEC"/>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B031D"/>
    <w:rsid w:val="003B0771"/>
    <w:rsid w:val="003B1322"/>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28B0"/>
    <w:rsid w:val="00402F1C"/>
    <w:rsid w:val="00403DB2"/>
    <w:rsid w:val="0040446C"/>
    <w:rsid w:val="0040577A"/>
    <w:rsid w:val="00407573"/>
    <w:rsid w:val="00410225"/>
    <w:rsid w:val="004123F8"/>
    <w:rsid w:val="00412F12"/>
    <w:rsid w:val="004133F6"/>
    <w:rsid w:val="004134B5"/>
    <w:rsid w:val="00413A2C"/>
    <w:rsid w:val="00414362"/>
    <w:rsid w:val="00415225"/>
    <w:rsid w:val="004175D5"/>
    <w:rsid w:val="00420CC6"/>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D6CDE"/>
    <w:rsid w:val="004D70E2"/>
    <w:rsid w:val="004E3C9A"/>
    <w:rsid w:val="004E537B"/>
    <w:rsid w:val="004E5F64"/>
    <w:rsid w:val="004F1BC9"/>
    <w:rsid w:val="004F1BE9"/>
    <w:rsid w:val="004F239F"/>
    <w:rsid w:val="004F2409"/>
    <w:rsid w:val="004F2D1C"/>
    <w:rsid w:val="004F2E3A"/>
    <w:rsid w:val="004F7DBC"/>
    <w:rsid w:val="00500FC5"/>
    <w:rsid w:val="00501B70"/>
    <w:rsid w:val="00501E16"/>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87809"/>
    <w:rsid w:val="00593888"/>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E138E"/>
    <w:rsid w:val="005E2778"/>
    <w:rsid w:val="005E3ACE"/>
    <w:rsid w:val="005E3C82"/>
    <w:rsid w:val="005E3CB4"/>
    <w:rsid w:val="005E41B7"/>
    <w:rsid w:val="005E4BD0"/>
    <w:rsid w:val="005E65DF"/>
    <w:rsid w:val="005E694E"/>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4D78"/>
    <w:rsid w:val="0061575B"/>
    <w:rsid w:val="006157DD"/>
    <w:rsid w:val="00617F63"/>
    <w:rsid w:val="00620073"/>
    <w:rsid w:val="00620535"/>
    <w:rsid w:val="006211E0"/>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767E"/>
    <w:rsid w:val="006679C5"/>
    <w:rsid w:val="00673573"/>
    <w:rsid w:val="00674036"/>
    <w:rsid w:val="00675DE6"/>
    <w:rsid w:val="00675E15"/>
    <w:rsid w:val="00676046"/>
    <w:rsid w:val="00677112"/>
    <w:rsid w:val="006771C1"/>
    <w:rsid w:val="00677849"/>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400A3"/>
    <w:rsid w:val="0074023A"/>
    <w:rsid w:val="00740AD0"/>
    <w:rsid w:val="00741AE0"/>
    <w:rsid w:val="007428A3"/>
    <w:rsid w:val="007453C9"/>
    <w:rsid w:val="00746291"/>
    <w:rsid w:val="00746441"/>
    <w:rsid w:val="0074666D"/>
    <w:rsid w:val="00746E5A"/>
    <w:rsid w:val="007504B4"/>
    <w:rsid w:val="00752637"/>
    <w:rsid w:val="007544BB"/>
    <w:rsid w:val="00754578"/>
    <w:rsid w:val="00754E1A"/>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7DE6"/>
    <w:rsid w:val="00917EAD"/>
    <w:rsid w:val="00920689"/>
    <w:rsid w:val="00921A72"/>
    <w:rsid w:val="009244F4"/>
    <w:rsid w:val="00924F66"/>
    <w:rsid w:val="009253A2"/>
    <w:rsid w:val="0093090E"/>
    <w:rsid w:val="00930AD9"/>
    <w:rsid w:val="00932257"/>
    <w:rsid w:val="009322DB"/>
    <w:rsid w:val="00936789"/>
    <w:rsid w:val="00936D0F"/>
    <w:rsid w:val="00941876"/>
    <w:rsid w:val="00942693"/>
    <w:rsid w:val="0094595E"/>
    <w:rsid w:val="00945BF6"/>
    <w:rsid w:val="00945FBD"/>
    <w:rsid w:val="0095251D"/>
    <w:rsid w:val="00954463"/>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6294"/>
    <w:rsid w:val="009C0B00"/>
    <w:rsid w:val="009C2B56"/>
    <w:rsid w:val="009C32AA"/>
    <w:rsid w:val="009C3B81"/>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7F6"/>
    <w:rsid w:val="00AD1761"/>
    <w:rsid w:val="00AD614B"/>
    <w:rsid w:val="00AD6A21"/>
    <w:rsid w:val="00AD6A3B"/>
    <w:rsid w:val="00AE09F6"/>
    <w:rsid w:val="00AE0C7A"/>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342E"/>
    <w:rsid w:val="00B23838"/>
    <w:rsid w:val="00B240BA"/>
    <w:rsid w:val="00B245AC"/>
    <w:rsid w:val="00B2772D"/>
    <w:rsid w:val="00B32973"/>
    <w:rsid w:val="00B32AC7"/>
    <w:rsid w:val="00B32FA0"/>
    <w:rsid w:val="00B33151"/>
    <w:rsid w:val="00B34369"/>
    <w:rsid w:val="00B35849"/>
    <w:rsid w:val="00B36282"/>
    <w:rsid w:val="00B43ED4"/>
    <w:rsid w:val="00B4464F"/>
    <w:rsid w:val="00B44A9D"/>
    <w:rsid w:val="00B450D9"/>
    <w:rsid w:val="00B47A7E"/>
    <w:rsid w:val="00B5299D"/>
    <w:rsid w:val="00B53752"/>
    <w:rsid w:val="00B552F6"/>
    <w:rsid w:val="00B554E9"/>
    <w:rsid w:val="00B5554A"/>
    <w:rsid w:val="00B56E2B"/>
    <w:rsid w:val="00B57FF8"/>
    <w:rsid w:val="00B6049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8E0"/>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DBB"/>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5FB1"/>
    <w:rsid w:val="00C76796"/>
    <w:rsid w:val="00C774E0"/>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10E2"/>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4A39"/>
    <w:rsid w:val="00D04C8F"/>
    <w:rsid w:val="00D05CBA"/>
    <w:rsid w:val="00D0620C"/>
    <w:rsid w:val="00D074A2"/>
    <w:rsid w:val="00D07889"/>
    <w:rsid w:val="00D103B0"/>
    <w:rsid w:val="00D1063E"/>
    <w:rsid w:val="00D1160B"/>
    <w:rsid w:val="00D11789"/>
    <w:rsid w:val="00D127D0"/>
    <w:rsid w:val="00D12E08"/>
    <w:rsid w:val="00D145E6"/>
    <w:rsid w:val="00D15E60"/>
    <w:rsid w:val="00D177CC"/>
    <w:rsid w:val="00D22340"/>
    <w:rsid w:val="00D2246D"/>
    <w:rsid w:val="00D22C56"/>
    <w:rsid w:val="00D22F08"/>
    <w:rsid w:val="00D2340A"/>
    <w:rsid w:val="00D2362F"/>
    <w:rsid w:val="00D244E1"/>
    <w:rsid w:val="00D25DB6"/>
    <w:rsid w:val="00D25EA0"/>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324"/>
    <w:rsid w:val="00D4147B"/>
    <w:rsid w:val="00D417F2"/>
    <w:rsid w:val="00D42D4E"/>
    <w:rsid w:val="00D4346E"/>
    <w:rsid w:val="00D43713"/>
    <w:rsid w:val="00D43BDC"/>
    <w:rsid w:val="00D44CE7"/>
    <w:rsid w:val="00D453A6"/>
    <w:rsid w:val="00D457DD"/>
    <w:rsid w:val="00D4657A"/>
    <w:rsid w:val="00D47047"/>
    <w:rsid w:val="00D5188C"/>
    <w:rsid w:val="00D54250"/>
    <w:rsid w:val="00D565CC"/>
    <w:rsid w:val="00D56811"/>
    <w:rsid w:val="00D56CCE"/>
    <w:rsid w:val="00D57B50"/>
    <w:rsid w:val="00D57E3B"/>
    <w:rsid w:val="00D6032E"/>
    <w:rsid w:val="00D61C90"/>
    <w:rsid w:val="00D628C0"/>
    <w:rsid w:val="00D62F3D"/>
    <w:rsid w:val="00D65EB5"/>
    <w:rsid w:val="00D67446"/>
    <w:rsid w:val="00D712FE"/>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59F"/>
    <w:rsid w:val="00DF04CE"/>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F1620"/>
    <w:rsid w:val="00EF1D1E"/>
    <w:rsid w:val="00EF2419"/>
    <w:rsid w:val="00EF2463"/>
    <w:rsid w:val="00EF3284"/>
    <w:rsid w:val="00EF42B9"/>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6AA"/>
    <w:rsid w:val="00FD6718"/>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1640</TotalTime>
  <Pages>144</Pages>
  <Words>25552</Words>
  <Characters>145650</Characters>
  <Application>Microsoft Office Word</Application>
  <DocSecurity>0</DocSecurity>
  <Lines>1213</Lines>
  <Paragraphs>341</Paragraphs>
  <ScaleCrop>false</ScaleCrop>
  <Company/>
  <LinksUpToDate>false</LinksUpToDate>
  <CharactersWithSpaces>170861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1756</cp:revision>
  <cp:lastPrinted>2023-12-30T09:13:00Z</cp:lastPrinted>
  <dcterms:created xsi:type="dcterms:W3CDTF">2023-12-28T17:33:00Z</dcterms:created>
  <dcterms:modified xsi:type="dcterms:W3CDTF">2023-12-30T16:22:00Z</dcterms:modified>
</cp:coreProperties>
</file>